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41f" w14:textId="3fda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27 декабря 2023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Жамбылского района Северо-Казахстанской области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Жамбылского района Северо-Казахстанской области от 18.10.2024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являющимися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