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494d" w14:textId="26e4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6 "Об утверждении бюджета Архангель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23-2025 годы" от 29 декабря 2022 года № 19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хангель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0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0 00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0 411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56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56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5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