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86a" w14:textId="8ea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21-29 "Об утверждении бюджета Узынкольского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2023-2025 годы" от 30 декабря 2022 года № 21-29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Узынкольского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82 304,5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78 525,5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82 613,4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Узынкольского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