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0819" w14:textId="be80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2022 года № 21-23 "Об утверждении бюджета Лебяжинского сельского округа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октября 2023 года № 7-16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Лебяжинского сельского округа района Магжана Жумабаева на 2023-2025 годы" от 30 декабря 2022 года № 21-23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Лебяжинского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108 246,0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2 282,0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105 964,0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108 341,8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 № 7-16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21-23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2023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