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aa7" w14:textId="5f9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марта 2023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 о государственном учреждении "Управление координации занятости и социальных программ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 Положения 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координации занятости и социальных программ Туркестанской области" (далее – Положение)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Туркестанской области" (далее – Управление)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Управления является акимат Туркестанской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ситуации, и организациям,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в пределах своей компетенции государственной политики по вопросам беженцев.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заседаний, семинаров, конференций, круглых столов, встреч и заседаний по вопросам, относящимся к компетенции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районных, городских отделов занятости и социальных программ, центров занятости по вопросам, входящим в компетенцию Управления, оказание им организационно-методической и практической помощи, проведение информационно-разъяснительной работы.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уполномоченный орган по вопросам миграции населения предложений по формированию квоты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заявлений с приложением необходимых документов от этнических казахов на присвоение или продление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заявлений с приложением необходимых документов от этнических казахов на включение в региональную квоту приема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присвоения или продления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и организация деятельности центров адаптации и интеграции кандасов, центров временного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справки о соответствии квалификации для самостоятельного трудоустройства иностранным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ходатайств с уведомлением органов национальной безопасности на продление или сокращение срока действия разрешений на временное проживание бизнес-иммигрантам;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рассматрение и заверение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процедур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удостоверения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и ежемесячное направление списков лиц, ищущих убежище, и беженцев в уполномоченный орган, органы национальной безопасности и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соблюдения прав лиц, ищущих убежище,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проведения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координации местных органов по вопросам занятости населения и методического руководства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работы по поддержке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по оказанию социальной защиты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содействия предпринимательской инициативе граждан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государственных учреждений и предприятий, осуществляющие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представление дополнительных мер социальной поддержки лицам с инвалидностью,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способствование созданию организаций,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профессионального обучения (переобучения) лиц с инвалидностью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подготовки, переподготовки и повышения квалификации специалистов по реабилитации лиц с инвалидносью,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на территории Туркестанской области выполнение медицинской, социальной, профессиональной реабилитации в соответствии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 лиц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совместно с общественными объединениями лиц с инвалидностью культурно-массовых и просветительских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физическими и юридическими лицами и государственными органами по вопросам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создания и деятельности субъектов, предоставляющих специальные социальные услуги,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внесение в акимат области для дальнейшего утверждения в областной маслихат перечня и порядка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ежеквартальное информирование населения через средства массовой информации о черте бедности, устанавливаемая в качестве критерия для определения размера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координация работ по оказанию государственной адресной социальной помощи физическим лицам (семьям) ниже черты бедности, установленной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оказание социальной помощи в денежном или натуральном выражении в пределах своей компетенции ветеранам ВОВ и ветеранам боевых действий на территории других государств, а также ветеранам, приравненным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работы по социальной защите одиноких престарелых граждан, лиц с инвалидностью и детей с инвалидностью, ветеранов ВОВ и ветеранов боевых действий на территории других государств, а также ветеранов, приравненным по льготам к ветеранам ВОВ,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информационно-разъяснительной работы, семинаров, круглых столов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государственной статистической отчетности и мониторинга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предоставление отчетов, информации в уполномоченные органы по вопросам социальной защиты, социальной поддержки, занятости населения и другим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иные функции, предусмотренные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"Туркестанский центр оказания специальных социальных услуг № 1"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"Коксаекский центр оказания специальных социальных услуг № 3"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"Тасарыкский центр оказания специальных социальных услуг № 4"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 5"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"Мейір" 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"Туркестанский региональный детский центр оказания специальных социальных услуг"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"Мактааральский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"Сарыагашский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"Сайрамский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"Тюлькубасский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адаптации и интеграции оралманов" управления координации занятости и социальных программ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