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8291" w14:textId="8008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2023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26 сентября 2023 года № 10-1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№126 от 29 июня 2023 года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№9946),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 прибывшим для работы и проживания в сельские населенные пункты Таскалинского района в 2023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Таскалинкого районного маслихата Западно-Казахстанской области №34-2 от 23 декабря 2022 года "О предоставлении в 2023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Таскалинского района".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