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c136" w14:textId="494c1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Атбасарского районного маслихата от 22 декабря 2023 года № 8С 10/5 "О бюджете сельского округа Бастау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ноября 2024 года № 8С 22/3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бюджете сельского округа Бастау на 2024-2026 годы" от 22 декабря 2023 года № 8С 10/5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Бастау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28 894,0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22 218,0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797,6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Атбасарского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Бастау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22/10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