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6344" w14:textId="88c6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2023 года № 8С 10/17 "О бюджете Шункыркольского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ноября 2024 года № 8С 22/20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Шункыркольского сельского округа на 2024-2026 годы" от 22 декабря 2023 года № 8С 10/17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Шункыркольского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41 867,0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13 971,0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27 896,0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43 881,8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- 2 014,8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2 014,8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2 014,8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Шункыркольского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43 881,8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