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91ca" w14:textId="abd9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Ащынского сельского округа на 2024-2026 годы" от 28 декабря 2023 года № 109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ноября 2024 года № 207.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Байганинского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бюджета Ащынского сельского округа на 2024-2026 годы" от 28 декабря 2023 года № 109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Ащынского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37 649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- 4 128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4 128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4 128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