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84b7" w14:textId="3be8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158 "Об утверждении бюджета сельского округа имени К. Жубанова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2024-2026 годы" от 8 января 2024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