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8780" w14:textId="ade8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Шенгельдинского сельского округа города Қонаев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27 декабря 2024 года № 37-135.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города Қонаев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Шенгельдинского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270 334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80 470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189 864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272 960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2 626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2 626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2 626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Қонаев Алматинской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41-149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27 декабря 2024 года № 37-135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Қонаев Алматинской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41-149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Қонаев от 27 декабря 2024 года № 37-135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Қонаев от 27 декабря 2024 года № 37-135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