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1623" w14:textId="f8a1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18 октября 2024 года № 222.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Курык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"Ak Su KMG" публичный сервитут сроком до 31 декабря 2025 года, без изъятия участков у земепользователей земельных участков общей площадью 19,3217 гектар на территории земли в селе Курык для проведения для строительства АГРС (автоматизированная газораспределительная станция)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"Интергаз Центральная Азия"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