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0f878" w14:textId="c20f8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2023 года № 138 "О бюджете села Бестобе Камыстинского района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9 октября 2024 года № 240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Бестобе Камыстинского района на 2024 - 2026 годы" от 28 декабря 2023 года № 138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"1. Утвердить бюджет села Бестобе Камыстинского района на 2024 - 2026 годы,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29560,0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4591,0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24969,0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32116,3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- 2556,3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2556,3 тысяч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Бестобе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