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53dc" w14:textId="c8c5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города Аксу Павлодарской области от 7 октября 2024 года № 9. Утратило силу решением акима города Аксу Павлодарской области от 17 февраля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17.02.2025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Об установлении классификации чрезвычайных ситуаций природного и техногенного характера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240, на основании протокола экстренного заседания городской комиссии по предупреждению и ликвидации чрезвычайных ситуаций от 2 октября 2024 года № 6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