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7d2" w14:textId="a892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13-12 "Об утверждении бюджета сельского округа Шагалалы Аккайынского района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2024-2026 годы" от 29 декабря 2023 года № 13-12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Шагалалы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65372,8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55374,8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