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177" w14:textId="8af4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Карагандинского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Карагандинского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60 045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60 171,8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