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71b5" w14:textId="77f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30 декабря 2024 года № 14/109-VIII "О бюджете Кокентауского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Кокентауского сельского округа района Жаңасемей области Абай 2025-2027 годы" от 30 декабря 2024 года № 14/109-VIII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51 552,0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41 106,0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57 398,0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–3846,0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