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836" w14:textId="01c4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171 "О бюджете Дамдинского сельского округа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Дамдинского сельского округа Наурзумского района на 2025-2027 годы" от 5 января 2025 года № 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Дамдинского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43842,0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-5733,0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5733,0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- 5733,0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