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3d0" w14:textId="113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23-15 "Об утверждении бюджета сельского округа Тамановского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2025-2027 годы" от 30 декабря 2024 года № 23-15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57 325,3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51 000,3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61 273,2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3 947,9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3 947,9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Тамановского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феваля 2025 года № 25-17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№25-17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23-15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