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488a" w14:textId="4484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дополнения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"О лицензировании"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Закон Республики Казахстан от 17 апреля 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Казахстан,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3-4, ст. 37; N 12, ст. 88; N 14, ст. 93; N 15-16, ст. 109; N 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162; Ведомости Парламента Республики Казахстан, 1996 г., N 8-9, ст. 236;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г., N 1-2, ст. 8; N 7, ст. 80; N 11, ст. 144, 149; N 12, ст. 184;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13-14, ст. 195, 205; N 22, ст. 333; 1998 г., N 14, ст. 201; N 16, ст. 219;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17-18, ст. 222, 224, 225; N 23, ст. 416; N 24, ст. 452; 1999 г., N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721, 727; N 21, ст. 787; N 22, ст. 791; N 23, ст. 931; N 24, ст. 1066;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г., N 10, ст. 248; N 22, ст. 408; 2001 г., N 1, ст. 7; N 8, ст. 52,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54; N 13-14, ст. 173, 176)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9 дополнить подпунктом 52)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"52) оказание услуг по применению пестицидов".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