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3652" w14:textId="4973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Азербайджанской Республики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2005 года N 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Одобрить прилагаемый проект Соглашения между Правительством Республики Казахстан и Правительством Азербайджанской Республики о сотрудничестве в области туризма (далее - Соглашение).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Уполномочить вице-министра индустрии и торговли Республики Казахстан Смагулова Болата Советовича подписать от имени Правительства Республики Казахстан Соглашение,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 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Азербайджанской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туризма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13 октября 2005 года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2006 г., N 2, ст. 19)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     Правительство Республики Казахстан и Правительство Азербайджанской Республики, в дальнейшем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выражая желание способствовать расширению дружественных связей между народами Казахстана и Азербайджана и лучшему ознакомлению с их жизнью, историей и культурным наследием,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понимая, что туризм является важным средством укрепления взаимопонимания, выражения доброй воли и упрочнения отношений между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руководствуясь общепринятыми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укрепляют и развивают сотрудничество в области туризма на основе равенства и взаимной выгоды в соответствии с настоящим Соглашением, национальными законодательствами государств Сторон и международными договорами, участниками которых они являются.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поддерживают деятельность своих государственных органов управления туризмом в области установления и развития сотрудничества между туристскими организациями Казахстана и Азербайджана, осуществляющими капиталовложения в сферу туризма, а также совместное предпринимательство с целью обслуживания туристов.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в соответствии с национальными законодательствами своих государств и на основе взаимности стремятся к упрощению пограничных, таможенных и иных формальностей, связанных с туристским обменом между двумя государствами.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поощряют как организованный, так и индивидуальный туризм, обмен специализированными группами туристов, в том числе с целью посещения спортивных мероприятий, музыкальных, театральных и фольклорных фестивалей, а также выставок, симпозиумов и конгрессов, проводимых по вопросам туризма на основе заключения прямых договоров между сотрудничающими организациями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в соответствии с национальными законодательствами своих государств содействуют обмену между государственными органами управления туризмом статистическими, справочно-информационными, рекламными и другими материалами в области туризма, включая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 нормативных актах, регулирующих туристскую деятельность в своих государствах;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 национальном законодательстве, связанном с защитой и сохранением природных и культурных ресурсов, являющихся туристскими достопримечательностями;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 туристских ресурсах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 опыте управления гостиницами и другими средствами размещения туристов.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в соответствии с национальными законодательствами своих государств будут обмениваться учебными технологиями и исследованиями в области туризма, а также способствовать обмену опытом в организации, управлении туристического бизнеса и оказывать содействие друг другу в обучении персонала в области туризма на основе заключения прямых договоров между сотрудничающими организациями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Государственные органы управления туризмом координируют сотрудничество в рамках Всемирной туристской организации и других международных туристских организаций.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самостоятельно несут расходы, связанные с реализацией данного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Уполномоченными органами Сторон, ответственными за выполнение положений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казахстанской стороны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азербайджанской стороны - Министерство молодежи, спорта и туризма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изменении названия или функций вышеназванных уполномоченных органов Стороны по дипломатическим каналам своевременно уведомляют друг друга.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Соглашение не затрагивает прав и обязательств государств Сторон, вытекающих из других международных договоров, участниками которых они являются.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Соглашение вступает в силу со дня подписания, заключается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Прекращение действия настоящего Соглашения не повлияет на выполнение программ, которые могут быть приняты в ходе его действия, если иное не установлено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____________ "__"________ 200_ года, в двух подлинных экземплярах каждый на казахском, азербайджанском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       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               АЗЕРБАЙДЖАНСКОЙ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