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3d8a" w14:textId="eb03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казенного предприятия "Республиканский центр "Дошкольное детство"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№ 392.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Ликвидировать Республиканское государственное казенное предприятие "Республиканский центр "Дошкольное детство" Министерства образования и науки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Создать Республиканское государственное учреждение "Республиканский центр "Дошкольное детство" Министерства образования и науки Республики Казахстан" (далее - Учреждение).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 предметом деятельности Учреждения - осуществление методического и методологического обеспечения качества предоставляемых организациями дошкольного образования образовательных услуг.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образования и науки Республики Казахстан в установленном законодательством порядке: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Учреждения и обеспечить государственную регистрацию в органах юстиции;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Комитетом государственного имущества и приватизации Министерства финансов Республики Казахстан обеспечить передачу Учреждению имущества, оставшегося после удовлетворения требований кредиторов ликвидируемого предприятия;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по реализации настоящего постановления.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2012 года № 392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12, "Министерство образования и науки Республики Казахстан с учетом его территориальных органов и подведомственных ему государственных учреждений, в том числе":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"2876,5" заменить цифрами "2916,5";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"2104,5" заменить цифрами "2144,5";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"Республиканский центр "Дошкольное детство" - 40";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