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38f9d" w14:textId="1c38f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23 декабря 2006 года № 1247 "О мерах по реализации Указа Президента Республики Казахстан от 11 декабря 2006 года № 220" и от 26 декабря 2006 года № 1287 "О составе Совета директоров акционерного общества "Национальный управляющий холдинг "КазАгро"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февраля 2013 года № 167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декабря 2006 года № 1247 «О мерах по реализации Указа Президента Республики Казахстан от 11 декабря 2006 года № 220» (САПП Республики Казахстан, 2006 г., № 49, ст. 518):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Меморандуме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основных принципах деятельности акционерного общества «Национальный управляющий холдинг «КазАгро»,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5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«Вопросы управления АО «Холдинг «КазАгро»: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 слова «Министерства экономического развития и торговли Республики Казахстан» заменить словами «Министерства экономики и бюджетного планирования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18.04.2014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сельского хозяйства Республики Казахстан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постановления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