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fc2a" w14:textId="e58f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медицинской и фармацевт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18 года № 66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аром по осуществлению медицинской деятельности, за исключением судебно-медицинской, судебно-наркологической, судебно-психиатрической экспертиз, территориальные подразделения ведомства государственного органа в сфере оказания медицинских услуг (помощи)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ензиаром по осуществлению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"О здоровье народа и системе здравоохранения", а также видов деятельности, связанных с оборотом наркотических средств, психотропных веществ и прекурсоров в области здравоохранения, территориальные подразделения ведомства государственного органа в сфере обращения лекарственных средств и медицинских изделий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ами, осуществляющими согласование выдачи лицензии на медицинскую и фармацевтическую деятельность на эпидемически значимые объекты, территориальные подразделения ведомства государственного органа в сфере санитарно-эпидемиологического благополучия населения на соответствующих территориях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ем Правительства РК от 02.03.2022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5 года № 94 "О некоторых вопросах лицензирования медицинской и фармацевтической деятельности" (САПП Республики Казахстан, 2015 г., № 8-9, ст. 51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