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da05" w14:textId="9dad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5 июля 2001 года № 648 "О присвоении особого статуса высшим учебным заведе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9 года № 10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я в Указ Президента Республики Казахстан от 5 июля 2001 года № 648 "О присвоении особого статуса высшим учебным заведениям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дополнения в Указ Президента Республики Казахстан от 5 июля 2001 года № 648 "О присвоении особого статуса высшим учебным заведениям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5 июля 2001 года № 648 "О присвоении особого статуса высшим учебным заведениям" (САПП Республики Казахстан, 2001 г., № 27, ст. 331) следующее допол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16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Международному Казахско-Турецкому университету имени Ходжи Ахмеда Ясави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