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b961" w14:textId="af5b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марта 2019 года № 149 "О некоторых вопросах нормотворческ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21 года № 2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марта 2021 года "О внесении изменений и дополнений в некоторые законодательные акты Республики Казахстан по вопросам совершенствования нормотворчеств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9 года № 149 "О некоторых вопросах нормотворческой деятельности в Республике Казахстан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беспечение научной правовой экспертизы проектов законов, международных договоров, участницей которых намеревается стать Республика Казахстан, а также проектов международных договоров, подлежащих ратификации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еспечивающей научную правовую экспертизу проектов законов, международных договоров, участницей которых намеревается стать Республика Казахстан, а также проектов международных договоров, подлежащих ратификации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