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8316" w14:textId="b098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конкурсной комиссии по выбору независимого аудитора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2021 года № 271.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выбора аудиторской организации для проведения ежегодного внешнего аудита Национального фонда Республики Казахстан, утвержденных постановлением Правительства Республики Казахстан от 8 мая 2013 года № 474,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25.09.2021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конкурсную комиссию по выбору независимого аудитора для проведения ежегодного внешнего аудита Национального фонда Республики Казахстан (далее – конкурсная комиссия) с учетом представлений членов Совета по управлению Национальным фондом Республики Казахстан в следующем составе: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1033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Еренгалиевич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вице-министр финансов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Оденович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̶ директор Департамента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Нурмаханова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Сабденбековна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заместитель заведующего Отделом социально-экономического мониторинга Администрации Президента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Валентиновна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председатель Комитета по финансам и бюджету Сената Парламента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Аманжан Макаримович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член Комитета по финансам и бюджету Мажилиса Парламента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 Сайранович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член Счетного комитета по контролю за исполнением республиканского бюджета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Джумадильдаев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Ануар Серкулович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председатель Комитета казначейства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Батур Алчинович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заместитель директора Департамента монетарных операций Национального Банка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Амангельдиевич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руководитель управления политики управления обязательствами государства Департамента политики управления обязательствами государства и развития финансового сектора Министерства национальной экономики Республики Казахстан.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25.09.2021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Конкурсной комиссии в установленном законодательством Республики Казахстан порядке провести конкурс до 1 октября 2021 года по выбору независимого аудитора для проведения ежегодного внешнего аудита Национального фонда Республики Казахстан на 2021 – 2022 годы и определить по его результатам победителя конкурса.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25.09.2021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