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ffc9" w14:textId="2b8f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Торгового представительства Республики Казахстан в Китайской Народной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января 1993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открытием Торгового представительства Республики
Казахстан в Китайской Народной Республике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Торгового представительства
Республики Казахстан в Китайской Народной Республике в количестве
13 единиц с годовым фондом заработной платы в сумме 106488 
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Торговому представителю Республики Казахстан
в Китайской Народной Республике должностной оклад в размере
935,1 доллара США в месяц и надбавку к должностному окладу
в размере 20 процентов с учетом сложности и большого объема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Торгового представительства
установить, исходя из оклада Торгового представителя в соответствии
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право Министерству внешнеэкономических связей
Республики Казахстан утверждать штатное расписание работников
Торгового представительства Республики Казахстан в Китайской
Народной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оказание медицинской помощи
сотрудникам Торгового представительства в размере 0,5 процента
от фонда заработной платы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совместно
с Министерством внешнеэкономических связей Республики Казахстан
рассмотреть смету расходов на содержание Торгового представительства
и выделить Министерству внешнеэкономических связей Республики
Казахстан необходимые ассигнования в долларах США и в рублях.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