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f6587" w14:textId="abf65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между Правительством Республики Казахстан и Правительством Итальянской Республики о культурном и научном сотрудничестве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июня 1998 года № 598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Утвердить Соглашение между Правительством Республики Казахстан и Правительством Итальянской Республики о культурном и научном сотрудничестве, подписанное в г. Алматы 16 сентября 1997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 Соглашение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 между Правительством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 и Правительством Итальянской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 о культурном и научном сотрудничестве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 (Бюллетень международных договоров РК, 2001 г., N 4, ст. 34)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 (Вступило в силу 11 мая 2000 года - ж. "Дипломатический курьер",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      спецвыпуск N 2, сентябрь 2000 года, стр. 182)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Правительство Республики Казахстан и Правительство Итальянской Республики, далее именуемые "Стороны",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желая укреплять и развивать дружественные отношения между двумя странами и их народами,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убежденные, что обмен и сотрудничество в области образования, культуры, науки и технологии будут способствовать лучшему взаимопониманию между двумя народами,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движимые желанием реализовать статьи 10, 14 и 15 </w:t>
      </w:r>
      <w:r>
        <w:rPr>
          <w:rFonts w:ascii="Times New Roman"/>
          <w:b w:val="false"/>
          <w:i w:val="false"/>
          <w:color w:val="000000"/>
          <w:sz w:val="28"/>
        </w:rPr>
        <w:t xml:space="preserve">Z980218_ </w:t>
      </w:r>
      <w:r>
        <w:rPr>
          <w:rFonts w:ascii="Times New Roman"/>
          <w:b w:val="false"/>
          <w:i w:val="false"/>
          <w:color w:val="000000"/>
          <w:sz w:val="28"/>
        </w:rPr>
        <w:t xml:space="preserve">Договора о дружбе и сотрудничестве между Республикой Казахстан и Итальянской Республикой, подписанного 5 мая 1997 г.,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в рамках процесса укрепления научных и культурных отношений договариваются уделять особое внимание сотрудничеству в следующих приоритетных областях: изучение и преподавание языка, межуниверситетские связи, участие в культурных мероприятиях и обменах, сотрудничеству в области археологии.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2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области изучения и преподавания языка Стороны будут способствовать: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изучению казахского и итальянского языков и литературы, в особенности, посредством языковых курсов и созданием соответствующих кафедр;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прямому сотрудничеству и обмену на индивидуальном уровне, а также между учреждениями и организациями, связанными с образованием в государствах Сторон;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сотрудничеству и обмену методами, дидактическими материалами и программами, в особенности через обмен экспертами.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области межуниверситетского сотрудничества Стороны будут содействовать заключению соглашений, обмену профессорами и исследователями, началу совместных исследований, представляющих взаимный интерес и организации семинаров и симпозиумов.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будут обмениваться информацией о соглашениях, находящихся в силе и о тех, которые намереваются заключить с целью обеспечения выполнения положений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4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будут развивать сотрудничество в области литературы, кинематографа, музыки, танцев, театра посредством обмена артистами и участия в спектаклях, кинематографических фестивалях, книжных выставках, симпозиумах и другой аналогичной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периодически будут проводить выставки на высоком уровне, представляющие художественное и культурное достояние каждой из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5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Сотрудничеству в области археологии будет отдаваться предпочтение Сторонами посредством обмена информацией и опытом, симпозиумов, семинаров и общих исследований. Стороны будут способствовать деятельности археологических миссий другой Стороны, работающих на территории одной из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Каждая из Сторон будет поощрять сотрудничество между экспертами и компетентными органами в области сохранения, защиты, эксплуатации, реставрации археологического и культурного достояния посредством обмена информацией, опытом, публикациями и визитами экспертов.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6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будут предоставлять стипендии студентам и лицам с высшим образованием другой Стороны для обучения и научных исследований в университетах и аспирантурах, в особенности связанных с приоритетными областями указанными в предыдущих статьях.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7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будут содействовать научному и технологическому сотрудничеству между научными институтами, исследовательскими центрами и университетами государств Сторон. С этой целью они будут способствовать: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обмену научной и технологической документацией;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взаимным визитам экспертов и специалистов для развития образования и обмена опытом;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организации конференции и семинаров научных и технологических;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реализация исследований, представляющих взаимный интерес, учебы и планирования в согласованных областях.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8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Каждая из Сторон будет содействовать обоснованию и деятельности на своей территории учреждений культуры другой Стороны таким как институты культуры, культурные ассоциации и учебные учреждения.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9</w:t>
      </w:r>
    </w:p>
    <w:bookmarkEnd w:id="1"/>
    <w:bookmarkStart w:name="z1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Стороны будут сотрудничать в предотвращении любых незаконных попыток ввоза, вывоза и перевозок произведений искусства и культурных ценностей и урегулируют эти вопросы отдельными Соглашениями.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10</w:t>
      </w:r>
    </w:p>
    <w:bookmarkStart w:name="z2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Стороны будут поддерживать сотрудничество между соответствующими органами и путем обмена информацией, материалами и экспертами в следующих областях: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печать;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спорт;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молодежь;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архив;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библиотеки;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музеи.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11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настоящего Соглашения Стороны решили учредить совместную комиссию, в функции которой будут входить изучение развития культурного и научного сотрудничества между Сторонами и составление многолетних программ, предназначенных для исполнения. Данная комиссия будет созываться поочередно в столице государств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12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настоящее Соглашение могут быть внесены изменения и дополнения с общего согласия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Спорные вопросы, связанные с применением или толкованием настоящего Соглашения, разрешаются путем консультаций и переговоров заинтересованных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13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вступает в силу с даты получения последнего уведомления о выполнении Сторонами внутригосударственных процедур, необходимых для вступления в силу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14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заключается на неопределенный срок.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Каждая Сторона может выйти из настоящего Соглашения, направив письменное уведомление о своем намерении другой Стороне не позднее чем за 6 месяцев до выхода, урегулировав финансовые и иные обязательства, возникшие за время действия Соглашения. </w:t>
      </w:r>
    </w:p>
    <w:bookmarkEnd w:id="3"/>
    <w:bookmarkStart w:name="z2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Настоящим удостоверено, что нижеподписавшиеся представители, должным образом уполномоченные соответствующими Правительствами, подписали настоящее Соглашение.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Совершено в Алматы, 16 сентября 1997 года в двух экземплярах, каждый на казахском, итальянском и русском языках, причем все тексты имеют одинаковую силу.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 Правительство          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 Республики Казахстан            Итальянской Республики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