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1c56b" w14:textId="1a1c5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для проведения третьего заседания Межправительственной казахстанско-белорусской комиссии по торгово-экономическому сотрудничеству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января 2004 года N 14-p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проведением 19-20 января 2004 года в городе Астане третьего заседания Межправительственной казахстанско-белорусской комиссии по торгово-экономическому сотрудничеству (далее - МПК):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иностранных дел Республики Казахстан выделить средства на проведение третьего заседания МПК, в том числе на проживание членов официальной делегации Республики Беларусь, в сумме 481300 (четыреста восемьдесят одна тысяча триста) тенге, за счет средств, предусмотренных в республиканском бюджете на 2004 год по программе 006 "Представительские затраты".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