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00be" w14:textId="fa50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маилова А. А. Первым заместителем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я 2020 года № 3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маилова Алихана Асхановича Первым заместителем Премьер-Министра Республики Казахстан, освободив от ранее занимаемой должности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