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1075" w14:textId="6001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22 года № 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отвагу и самоотверженность, проявленные при исполнении воинского и служебного долга, а также за подвиги, совершенные при защите интересов государства, награ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ом "Айбын" ІІ степен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ай Дастан Әділбайұлы (посмертно) – начальника отдела Департамента Комитета национальной безопасности по Жамбылской обла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ганаева Дархана Ермековича (посмертно) – инспектора специального отряда быстрого реагирования Департамента полиции Алматинской области Министерства внутренних дел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баев Жандос Мұхтарұлы (посмертно) – старшего офицера Пограничной академии Комитета национальной безопасност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динова Андрея Вячеславовича (посмертно) – начальника кафедры Пограничной академии Комитета национальной безопасно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нбеков Рахат Нұрбайұлы (посмертно) – участкового инспектора 1-го отдела полиции Управления полиции города Тараза Жамбылской области Министерства внутренних де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еном "Айбын" ІІІ степен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ылкана Жайыка Угулкановича (посмертно) – командира отделения Пограничной академии Комитета национальной безопасно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ов Нұрболсын Ғаниұлы (посмертно) – полицейского-водителя Департамента полиции города Алматы Министерства внутренних дел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ов Айбат Ерболұлы (посмертно) – военнослужащего воинской части 5514 регионального командования "Оңтүстік" Национальной гвардии Министерства внутренних дел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ханова Алена Мухитовича (посмертно) – полицейского-водителя Управления полиции Алмалинского района Департамента полиции города Алматы Министерства внутренних дел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тима Мейрхана Ержановича (посмертно) – курсанта Пограничной академии Комитета национальной безопасност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а Ербола Тлеубековича (посмертно) – старшего контролера Учреждения ЛА-155/16 Департамента уголовно-исполнительной системы по Алматинской области Министерства внутренних дел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парбеков Дәулет Бауржанұлы (посмертно) – курсанта Пограничной академии Комитета национальной безопасност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бетова Рината Талгатовича (посмертно) – полицейского-водителя Управления полиции Алмалинского района Департамента полиции города Алматы Министерства внутренних дел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ов Мадияр Оразалыұлы (посмертно) – военнослужащего воинской части 5547 регионального командования "Оңтүстік" Национальной гвардии Министерства внутренних дел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илканов Ғабдолла Ғалымұлы (посмертно) – специалиста (оператора) войсковой части 21751 Министерства оборон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ю "Жауынгерлік ерлігі үшін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ова Адиля Дулатовича (посмертно) – младшего оперуполномоченного Комитета национальной безопас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