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0be7" w14:textId="c850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организации работы подразделений органов внутренних дел по обеспечению охраны общественного порядка и безопасности граждан при проведении мероприятий общественными объединениями на улицах и в других общественных местах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декабря 2000 года N 665. Зарегистрирован в Министерстве юстиции Республики Казахстан 19.01.2001 г. за N 1368. Утратил силу приказом Министра внутренних дел Республики Казахстан от 15 октября 2015 года № 842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внутренних дел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надлежащей охраны общественного порядка и безопасности граждан при проведении мероприятий общественными объединениями в республике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 организации работы подразделений органов внутренних дел по обеспечению охраны общественного порядка и безопасности граждан при проведении мероприятий общественными объединениями на улицах и в других общественных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департаментов, самостоятельных управлений МВД, УВД г. Астаны, ГУВД г. Алматы, начальникам ГУВД-УВД областей, УВД на транспорте, учебных заведений МВД РК, командирам соединений и частей внутренних войск МВД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01.02.2001 г. организовать изучение указанных Правил личным составом с принятием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обеспечении охраны общественного порядка и безопасности граждан на мероприятиях, проводимых общественными объединениями, строго руководствоваться требованиями законодательства Республики Казахстан, соблюдая права, свободы и законные интересы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общественной безопасности МВД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Правила об организации работы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органов внутренних дел по обеспечению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общественного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порядка и безопасности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проведении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мероприятий общественными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объединениями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на улицах и в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общественных местах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предусматривают организацию работы подразделений органов внутренних дел по обеспечению охраны общественного порядка и безопасности граждан при проведении мероприятий общественными объединениями на улицах и в других общественных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мероприятия подразделяются на следующие виды: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санкционированные - заранее спланированные, т.е. на проведение которых в акиматы подаются письменные заявления, с указанием: цели, формы, места и времени проведения мероприятия, а также предполагаемого количества участников, фамилий уполномоченных (организаторов) и лиц, ответственных за соблюдение общественного порядка при проведении данных акций;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несанкционированные - стихийные, которые проводятся без соответствующего на то разрешения местных исполнительных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как санкционированных, так и несанкционированных мероприятий могут входить следующие 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собрания, митинги, уличные шествия, демонстрации, пикетирования, возведение юрт, палаток и иных сооружений, а также голодовки.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Правовой основой работы органов внутренних дел при проведении общественными объединениями различных видов мероприятий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Казахстан, имеющий силу Закона,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"О порядке организации и проведения мирных собраний, митингов, шествий, пикетов и демонстраций в Республике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Закон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3акон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>О политических партиях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 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пресечению нарушений общественного порядка должны осуществляться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внутренних дел при проведении мероприятий общественными объединениями на улицах и в других общественных местах должны, реально оценивая сложившуюся ситуацию, грамотно произвести расстановку сил и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общественно-политических мероприятий, сотрудники полиции обязаны вести разъяснительно-профилактическую работу с лидерами и активистами общественных объединений с целью недопущения с их стороны различных правонарушений, дестабилизирующих оперативную обстановку.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ПОРЯДОК ОРГАНИЗАЦИИ РАБОТЫ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ДЕЛ ПО ОБЕСПЕЧЕНИЮ ОХРАНЫ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ПОРЯДКА И БЕЗОПАСНОСТИ ГРАЖДАН ПРИ пОВЕДЕНИИ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САНКЦИОНИРОВАННЫХ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Согласно заявлению, поданному общественным объединением, местные исполнительные органы принимают решение о санкционировании мероприятия.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поступления из местных исполнительных органов информации о проведении санкционированных мероприятий сотрудники органов внутренних дел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зная место проведения и количество участников мероприятия, произвести расстановку сил и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назначить ответственного за осуществление охраны общественного порядка, старших участков и секторов на данном мероприятии;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резерв на случай осложнения оперативной обстановки (резерв должен находиться в обусловленном месте);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охрану общественного порядка в соответствии с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докладывать об оперативной обстановке руководству и дежурному ГОРОРУВД;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вмешиваясь в деятельность общественных объединений, проводить разъяснительно-профилактическую работу о недопущении правонарушений;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находиться на месте проведения мероприятия до особого распоряжения.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ПОРЯДОК ОРГАНИЗАЦИИ РАБОТЫ ОРГАНОВ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ДЕЛ ПО ОБЕСПЕЧЕНИЮ ОХРАНЫ ОБЩЕСТВЕННОГО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БЕЗОПАСНОСТИ ГРАЖДАН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НЕСАНКЦИОНИРОВАННЫХ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При поступлении информации о проведении несанкционированного мероприятия органы внутренних дел выполняют следующие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ИНСПЕКТОР ГОРОРУВД, ГУВД, УВД ОБЛАСТЕЙ: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выезжает на место проведения данной акции для изучения оперативной обстановки;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уточняет уполномоченных (организаторов) проводимой акции, устанавливает с ними связь, примерное количество участников, пассивных наблюдателей, а также выясняет их требования;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докладывает в дежурную часть ГОРОРУВД, ГУВД, УВД областей о складывающейся обстановке;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разъяснительную работу среди участников акции по недопущению правонарушений;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иные меры по недопущению правонарушений со стороны участников мероприятия.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ДЕЖУРНЫЙ ГОРОРУВД, ГУВД, УВД ОБЛАСТЕЙ: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докладывает о проводимом мероприятии начальнику ГОРОРУВД, ГУВД, УВД областей;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докладывает вышестоящему дежурному (УВД, МВД);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на место проведения акции группу фиксации в составе: работников следственной, криминальной, патрульной службы, участковых инспекторов и инспекторов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информирует о сложившейся ситуации местные исполнительные органы, а также дежурные части прокуратуры, ДКНБ;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оперативное управление силами и средствами, находящимися в его распоряжении;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отслеживает складывающуюся оперативную обстановку.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ГРУППА ФИКСАЦИИ: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выезжает на место проведения акции;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оперативную обстановку;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меры по недопущению правонарушений со стороны участников акции;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выявляет и устанавливает лидеров и активных участников акции;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документирует противоправные действия участников акции, а также, при необходимости, оформляет на них соответствующие материалы для привлечения к административной или уголовной ответственности;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с органами прокуратуры свои действия по привлечению виновных лиц к ответственности;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аудиовидеозаписи;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фиксирует лозунги, плакаты, транспаранты, листовки, имеющие противозаконное содержание;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охрану общественного порядка;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безопасность дорожного движения.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НАЧАЛЬНИК ГОРОРУВД, ГУВД, УВД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полученным данным о проведении различных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ГОРОРУВД обязан доложить о ней руководству и в дежурную часть УВД области, акиму района, в прокуратуру и ДКНБ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ГУВД, УВД областей обязан доложить о ней руководству МВД, акиму области, в прокуратуру и ДКНБ области;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они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выехать на место проведения данной акции для изучения оперативной обстановки;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своевременное прибытие к месту проведения мероприятия личного состава, адекватного количеству участников;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условно разделить место проведения мероприятия на участки (сектора);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назначить старших, ответственных за условные участки, которые систематически на основе изучения обстановки докладывают о складывающейся ситуации вышестоящему руководству;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резерв личного состава на случай осложнения обстановки;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проведение разъяснительной работы среди участников акции о порядке проведения мероприятий на улицах и в других общественных местах, а также об административной и уголовной ответственности за их организацию и допущенные при этом правонарушения;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возникновения конфликтных ситуаций, перерастания нарушений общественного порядка в массовые беспорядки, сопровождающиеся антиобщественными проявлениями, органами внутренних дел принимаются меры,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ТАКТИКА ПРОВЕДЕНИЯ ЗАДЕРЖАНИЯ ОРГАНИЗАТОРОВ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АКТИВНЫХ УЧАСТНИКОВ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3адержание должно проводиться грамотно и профессионально, чтобы не возникли сомнения в правомерности действий, осуществляемых сотрудниками полиции.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задержании необходимо корректно, в доступной форме разъяснить причины задержания.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Категорически запрещается задерживать организаторов и активистов непосредственно на месте проведения мероприятий, в присутствии участников данной акции, чтобы не вызвать возмущений, которые могут привести к негативным последствиям.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Департамент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МВД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Абрамова Т.М.)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