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56acd" w14:textId="8e56a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призыва на срочную воинскую службу граждан в апреле-июне и октябре-декабре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27 марта 2012 года N 1/209. Зарегистрировано в Департаменте юстиции города Алматы 9 апреля 2012 года за N 927. Утратило силу постановлением Акимата города Алматы от 31 января 2013 года № 1/57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города Алматы от 31.01.2013 № 1/57.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 Законов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Закона Республики Казахстан от 16 февраля 2012 года </w:t>
      </w:r>
      <w:r>
        <w:rPr>
          <w:rFonts w:ascii="Times New Roman"/>
          <w:b w:val="false"/>
          <w:i w:val="false"/>
          <w:color w:val="000000"/>
          <w:sz w:val="28"/>
        </w:rPr>
        <w:t>«О воинской службе и статусе военнослужащих»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марта 2012 года № 274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326 «О реализации Указа Президента Республики Казахстан от 1 марта 2012 года № 274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года»,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1. Организовать призыв на срочную воинскую службу граждан в возрасте от восемнадцати до двадцати семи лет, не имеющих права на отсрочку или освобождение от призыва, в количестве, необходимом для комплектования Вооруженных сил, других войск и воинских формирований в апреле-июне и октябре-декабре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Акимам Алмалинского, Ауэзовского, Бостандыкского, Жетысуского, Медеуского, Турксибского районов города Алматы на период призыва граждан на срочную воинскую службу в апреле-июне и октябре-декабре 2012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и обеспечить призыв через районные Управления по делам обороны города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районные Управления по делам обороны Алмалинского, Ауэзовского, Бостандыкского, Жетысуского, Медеуского, Турксибского районов города Алматы в количестве по 10 единиц техническими работниками, по 1 единице автомобильного транспорта для оповещения граждан, подлежащих призыву, и средства вычислительной техники для работы секретаря призывной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исполнение пункта 10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Акиму Алатауского района города Алматы на период призыва граждан на срочную воинскую службу в апреле-июне и октябре-декабре 2012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и обеспечить в соответствии с приказом начальника Департамента по делам обороны города Алматы от 25 ноября 2008 года № 102 «Об организации временного воинского учета граждан Алатауского района города Алматы» призыв граждан, проживающих на территории Алатауского района города Алматы, через Управление по делам обороны Ауэзовского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Управление по делам обороны Ауэзовского района техническими работниками в количестве 10 единиц, автомобильным транспортом для оповещения граждан, подлежащих призыву – 1 единица и средства вычислительной техники для работы секретаря призывной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исполнение пункта 10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Акиму Турксибского района города Алматы на период призыва граждан на срочную воинскую службу в апреле-июне и октябре-декабре 2012 года обеспечить городской сборный пункт Департамента по делам обороны города Алматы: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техническими работниками для выписки военных билетов – 4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лицами обслуживающего персонала, командируемыми для организации и обеспечения питания призывников – 4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Управлению здравоохранения города Алматы: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проведение медицинского освидетельствования граждан при призыве их на воинскую службу и граждан, поступающих в военные учебные заведения;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своевременное бесплатное амбулаторное и стационарное обследование, а также лечение призывников по направлениям медицинских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передачу медицинским комиссиям медицинских карт амбулаторного больного и вкладной лист подростка к медицинской карте, выписки из медицинских карт стационарного больного, и иные медицинские документы, характеризующие состояние здоровья граждан,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обеспечить медицинские комиссии медикаментами, инструментарием и медицинским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Рекомендовать Департаменту внутренних дел города Алматы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передать до начала призыва граждан на срочную воинскую службу в районные управления по делам обороны списки призывников, привлекавшихся к уголовной ответственности, состоящих на профилактическом учете в органах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создать в районных управлениях внутренних дел мобильные группы по розыску и задержанию лиц, уклоняющихся от призыва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доставку лиц, уклоняющихся от призыва на воинскую службу, а также охрану общественного порядка при отправке и убытии призывников в воинские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Управлению физической культуры и спорта города Алматы организовать спортивно-массовую работу среди призывников на городском сборном пункте Департамента по делам обороны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Рекомендовать Департаменту по делам обороны города Алматы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сформировать воинские команды призывниками;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организовать пункт питания, буфет;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передать команды представителям воинских частей, прибывшим для приема и сопровождения воинских команд;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обеспечить воинские команды необходимым имуществом и питанием на путь следования до места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организовать отправку команд в Вооруженные Силы, другие войска и воинские формирования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 выполнении настоящего постановления проинформировать акимат города Алматы к 15 июля 2012 года и к 15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Управлению по мобилизационной подготовке, гражданской обороне, организации предупреждения и ликвидации аварий и стихийных бедствий города Алматы производить финансирование мероприятий, связанных с организацией и обеспечением исполнения законодательства по вопросам воинской обязанности и воинской службы, в пределах средств, выделенных для этих целей.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За членами призывных комиссий, медицинскими, техническими работниками, а также лицами обслуживающего персонала, командируемыми для работы на призывных участках и городском сборном пункте, на время исполнения этих обязанностей сохраняются место работы, занимаемая должность и заработная плата.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Контроль за исполнением настоящего постановления возложить на первого заместителя акима города Алматы М. Мукашева.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Алматы              А. Есимов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