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809" w14:textId="cb6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Аулиеколь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140. Зарегистрировано Департаментом юстиции Костанайской области 29 апреля 2014 года № 4654.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 № 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Аулиеколь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Аулиеколь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девятой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села Аулиеколь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Аулиекольского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_____________ Кусайнов Д.Т.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2014 года № 140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проведения раздельных сходов местного сообщества села Аулиеколь Аулиекольского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Аулиеколь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Аулиеколь.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улицы в избрании представителей для участия в сходе местного сообщества.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Аулиеколь подразделяется на участки (улицы).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Аулиеколь.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Аулиеколь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Аулиеколь.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Аулиеколь или уполномоченным им лицом.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Аулиеколь или уполномоченное им лицо.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Аулиеколь.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2014 года № 140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Количественный состав представителей жителей для участия в сходе местного сообщества села Аулиеколь Аулиекольского района Костанайской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Асанбаева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Саржетім Қарабалуан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Еркимбаев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Мамедова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Куаныша Шамшиева,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Западная,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Пятилетка, Байтерек, Есенина,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Дорожная, Затобольская,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Комарова, Лесная,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Байқұлақ Батыра, Валиханова,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Пятилетка, Астана, Ауезова,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Аменгелды, Джангильдина, Рахимова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Тургайская, Жилгильдина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Жанибек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Озерная, Съянова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ВЛКСМ, Абая, Новая, Прибрежная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Березовая, Песчанная, Трудовая, Фаризова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Кирова,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Досымханова, Салыка Молдахметова, Терешковой,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Тойкожаулы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Лермонтова,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Шаяхметова, Энергетиков,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