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d44" w14:textId="f27c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2014 года № 595 "Об утверждении перечня государств со льготным налогообложением"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2015 года № 393. Зарегистрирован в Министерстве юстиции Республики Казахстан 4 августа 2015 года № 11833. Утратил силу приказом Министра финансов Республики Казахстан от 8 февраля 2018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2014 года № 595 "Об утверждении перечня государств со льготным налогообложением" (зарегистрированный в Реестре государственной регистрации нормативных правовых актов под № 10097, опубликованный в информационно-правовой системе "Әділет" 27 января 2015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государств с льготным налогообложением";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казахском языке,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(Жулмухамбетов К.Б.)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