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8b11" w14:textId="08b8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Самаркандского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25/11. Зарегистрировано Департаментом юстиции Карагандинской области 22 июня 2015 года № 3285.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Самаркандского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Самаркандского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Самаркандского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100434, Карагандинская область, Бухар-Жырауский район, Самаркандский сельский округ, село Самарканд, улица Ленинская 30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Самаркандского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