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d28d2" w14:textId="2fd2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Жараспай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28 мая 2015 года № 12/14. Зарегистрировано Департаментом юстиции Карагандинской области 12 июня 2015 года № 3265. Утратило силу постановлением акимата Нуринского района Карагандинской области от 6 мая 2016 года № 13/01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06.05.2016 № 13/01.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Нуринского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Жараспай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28 мая 2015 года № 12/14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Жараспай Нуринского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Жараспай Нуринского района" (далее – аппарат акима села) является государственным органом Республики Казахстан, осуществляющим информационно – аналитическое, организационно – правовое и материально – техническое обеспечение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100909, Карагандинская область, Нуринский район, село Жараспай, улица Орталық, дом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села Жараспай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села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села осуществляется первым руководителем,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села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