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05575" w14:textId="09055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"Рудненский городской отдел сельского хозяйства и ветеринарии" акимата города Рудного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Рудного Костанайской области от 20 февраля 2015 года № 268. Зарегистрировано Департаментом юстиции Костанайской области 20 марта 2015 года № 5445. Утратило силу постановлением акимата города Рудного Костанайской области от 4 мая 2016 года № 474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города Рудного Костанайской области от 04.05.2016 </w:t>
      </w:r>
      <w:r>
        <w:rPr>
          <w:rFonts w:ascii="Times New Roman"/>
          <w:b w:val="false"/>
          <w:i w:val="false"/>
          <w:color w:val="ff0000"/>
          <w:sz w:val="28"/>
        </w:rPr>
        <w:t>№ 474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момента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со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города Рудного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 прилагаемое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"Рудненский городской отдел сельского хозяйства и ветеринарии" акимата города Рудного.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государственного учреждения "Рудненский городской отдел сельского хозяйства и ветеринарии" акимата города Рудного Азнабаева М.Ш.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акима города Рудного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Дуспулов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Рудного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февраля 2015 года № 268</w:t>
            </w:r>
          </w:p>
        </w:tc>
      </w:tr>
    </w:tbl>
    <w:bookmarkStart w:name="z57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 "Рудненский городской отдел сельского хозяйства</w:t>
      </w:r>
      <w:r>
        <w:br/>
      </w:r>
      <w:r>
        <w:rPr>
          <w:rFonts w:ascii="Times New Roman"/>
          <w:b/>
          <w:i w:val="false"/>
          <w:color w:val="000000"/>
        </w:rPr>
        <w:t>и ветеринарии " акимата города Рудного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"Рудненский городской отдел сельского хозяйства и ветеринарии" акимата города Рудного является государственным органом Республики Казахстан, осуществляющим руководство в сферах развития сельского хозяйства 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"Рудненский городской отдел сельского хозяйства и ветеринарии" акимата города Рудного имеет ведомство: государственное коммунальное предприятие "Рудненская городская ветеринарная станция" акимата города Рудного.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"Рудненский городской отдел сельского хозяйства и ветеринарии" акимата города Рудного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"Рудненский городской отдел сельского хозяйства и ветеринарии" акимата города Рудного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"Рудненский городской отдел сельского хозяйства и ветеринарии" акимата города Рудного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"Рудненский городской отдел сельского хозяйства и ветеринарии " акимата города Рудного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"Рудненский городской отдел сельского хозяйства и ветеринарии " акимата города Рудного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"Рудненский городской отдел сельского хозяйства и ветеринарии" акимата города Рудного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"Рудненский городской отдел сельского хозяйства и ветеринарии" акимата города Рудного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 нахождение юридического лица: 111500, Республика Казахстан, Костанайская область, город Рудный, улица Ленина, 95.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органа: государственное учреждение "Рудненский городской отдел сельского хозяйства и ветеринарии" акимата города Рудного.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"Рудненский городской отдел сельского хозяйства и ветеринарии" акимата города Рудного.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"Рудненский городской отдел сельского хозяйства и ветеринарии" акимата города Рудного осуществляется из местного (городского)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"Рудненский городской отдел сельского хозяйства и ветеринарии" акимата города Рудного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"Рудненский городской отдел сельского хозяйства и ветеринарии" акимата города Рудного.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"Рудненский городской отдел сельского хозяйства и ветеринарии" акимата города Рудного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Миссия: государственного учреждения "Рудненский городской отдел сельского хозяйства и ветеринарии" акимата города Рудного заключается в выполнении функций местного государственного управления по реализации государственной политики в области сельского хозяйства 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осуществление государственных функций в сфере сельского хозяйства 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обеспечение ветеринарно-санитарной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иные задачи,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участвует в формировании и реализации единой государственной политики в области сельского хозяйства и ветеринарии, координации деятельности в этой области местных органов государственного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осуществляет государственную техническую инспекцию в области развития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обеспечивает исполнение нормативных правовых актов Республики Казахстан в области ветеринарии, сельского хозяйства, переработки и потребительского рынка;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организация хранения ветеринарных препаратов, приобретенных за счет бюджетных средств, за исключением республиканского запаса ветеринарных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организует проведение мероприятий по идентификации сельскохозяйственных животных, ведению базы данных по идентификации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организует государственную комиссию по приему в эксплуатацию объектов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организаций по производству, хранению и реализации ветеринарных препаратов, кормов и кормовых добавок;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организация отлова и уничтожение бродячих собак и кошек;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организация строительства скотомогильников (биотермических ям) и обеспечивает их содержание в соответствии с ветеринарными (ветеринарно-санитарными) требованиями;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вносит в местный представительный орган области для утверждения правила содержания животных, правила содержания и выгула собак и кошек, правила отлова и уничтожения бродячих собак и кошек, предложения по установлению границ санитарных зон содержания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организует проведение ветеринарных мероприятий по энзоотическим болезням животных на территории города Рудного;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возмещение владельцам стоимость обезвреженных и переработанных без изъятия животных, продукции и сырья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утверждает список государственных ветеринарных врачей, имеющих право выдачи ветеринарно-санитарного заключения на объекты государственного ветеринарно-санитарного контроля и надзора;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выдача акта эпизоотологического обследования;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осуществляет государственный ветеринарно-санитарный контроль и надзор на предмет соблюдения требований законодательства Республики Казахстан в области ветеринарии: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объектах внутренней торговли;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объектах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в организациях по хранению и реализации ветеринарных препаратов, кормов и кормовых добавок (за исключением связанных с импортом и экспортом);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 лиц, осуществляющих предпринимательскую деятельность в области ветеринарии за исключением производства ветеринарных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транспортировке (перемещении), погрузке, выгрузке перемещаемых (перевозимых) объектов на территории города, за исключением их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всех видах транспортных средств, по всем видам тары, упаковочных материалов, которые могут быть факторами передачи возбудителей болезней животных, за исключением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скотопрогонных трассах, маршрутах, территориях пастбищ и водопоя животных, по которым проходят маршруты транспортировки (перемещения);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территориях, в производственных помещениях и за деятельностью физических и юридических лиц, выращивающих, хранящих, перерабатывающих, реализующих или использующих перемещаемые (перевозимые) объекты, за исключением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осуществляет государственный ветеринарно-санитарный контроль и надзор за соблюдением зоогигиенических и ветеринарных (ветеринарно-санитарных) требований при размещении, строительстве, реконструкции и вводе в эксплуатацию скотомогильников (биотермических ям), объектов государственного ветеринарно-санитарного контроля и надзора, связанных с содержанием, разведением, использованием, производством, заготовкой (убоем), хранением, переработкой и реализацией, а также при транспортировке (перемещении) перемещаемых (перевозимых)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в пределах своей компетенции осуществляет иные функции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17.Функции ведомства: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проведение ветеринарных мероприятий против особо опасных, незаразных и энзоотических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проведение идентификации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ведение базы данных по идентификации сельскохозяйственных животных и выдача выписки из нее;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отлов и уничтожения бродячих собак и кошек;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отбор проб биологического материала и доставка их в ветеринарную лабораторию;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оказание услуг по транспортировке больных животных на санитарный убой;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в пределах своей компетенции осуществление иных функции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и получать необходимую информацию, документы и другие материалы от государственных органов, должностных лиц и других организаций по вопросам, входящим в компетенцию государственного учреждения "Рудненский городской отдел сельского хозяйства и ветеринарии" акимата города Рудного;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осуществлять иные права и обязанности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Руководство государственного учреждения "Рудненский городской отдел сельского хозяйства и ветеринарии" акимата города Рудного осуществляется руководителем, который несет персональную ответственность за выполнение возложенных на государственное учреждение "Рудненский городской отдел сельского хозяйства и ветеринарии" акимата города Рудного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Руководитель государственного учреждения "Рудненский городской отдел сельского хозяйства и ветеринарии" акимата города Рудного назначается на должность и освобождается от должности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руководителя государственного учреждения "Рудненский городской отдел сельского хозяйства и ветеринарии" акимата города Рудного: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издает приказы, дает указания и определяет функциональные обязанности, полномочии обязательные для всех сотрудников государственного учреждения "Рудненский городской отдел сельского хозяйства и ветеринарии" акимата города Рудного;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установленном законодательством порядке принимает на работу и увольняет сотрудников государственного учреждения "Рудненский городской отдел сельского хозяйства и ветеринарии" акимата города Рудного;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установленном законодательством порядке принимает меры поощрения и налагает дисциплинарные взыскания на сотрудников государственного учреждения "Рудненский городской отдел сельского хозяйства и ветеринарии " акимата города Рудного;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осуществляет личный прием физических и представителей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обеспечивает целевое использование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назначает на должности и освобождает от должность директора организаций, находящихся в ведении государственного учреждения "Рудненский городской отдел сельского хозяйства и ветеринарии" акимата города Рудного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несет ответственность за непринятие мер по противодействию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осуществляет иные полномочия,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руководителя государственного учреждения "Рудненский городской отдел сельского хозяйства и ветеринарии" акимата города Рудного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Государственное учреждение "Рудненский городской отдел сельского хозяйства и ветеринарии" акимата города Рудного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"Рудненский городской отдел сельского хозяйства и ветеринарии" акимата города Рудного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Имущество, закрепленное за государственным учреждением "Рудненский городской отдел сельского хозяйства и ветеринарии" акимата города Рудного,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Государственное учреждение "Рудненский городской отдел сельского хозяйства и ветеринарии" акимата города Рудного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25. Реорганизация и упразднение государственного учреждения "Рудненский городской отдел сельского хозяйства и ветеринарии" акимата города Рудного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"Рудненский отдел сельского хозяйства и ветеринарии акимата города Рудного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коммунальное предприятие "Рудненская городская ветеринарная станция" акимата города Рудного.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