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5b82" w14:textId="fbc5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ноября 2016 года № 997. Зарегистрирован в Министерстве юстиции Республики Казахстан 28 декабря 2016 года № 14609. Утратил силу приказом Министра здравоохранения Республики Казахстан от 21 декабря 2020 года № ҚР ДСМ-299/2020.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ДСМ-299/2020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здравоохранения" (зарегистрирован в Реестре государственной регистрации нормативных правовых актов № 10735, опубликован в информационно-правовой системе "Әділет" 24 апреля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независимый эксперт – физическое лицо, имеющее высшее медицинское образование и соответствующее требованиям к физическим лицам, претендующим на проведение независимой экспертизы, в соответствии с подпунктом 102-2)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 (организация), осуществляющий (осуществляющая) аккредитацию субъектов здравоохранения, создает соответствующие комиссии по аккредитации и формирует банк данных аккредитованных субъектов в области здравоохранения.".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и социального развития Республики Казахстан Е. Биртанова.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