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d5a0" w14:textId="2c7d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ум Жалагашского района Кызылординской области от22 апреля 2016 года № 4. Зарегистрировано Департаментом юстиции Кызылординской области 28 апреля 2016 года № 54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стсвии с Законами Республики Казахастан от 8 декабря 1993 года “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”, от 23 января 2001 года “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” и заключением Кызылординской областной ономастической комиссии от 13 апреля 2016 года №2 аким сельского округа Аккум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без названия села Аккум сельского округа Акку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1-улице “Бейбітшілік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3-улице “Бимұрат Ақдәулетов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Акк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