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0560" w14:textId="91b0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октября 2017 года № 374. Зарегистрировано Департаментом юстиции Актюбинской области 10 ноября 2017 года № 5689. Утратило силу постановлением акимата Актюбинской области от 17 марта 2020 года №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17.03.2020 № 105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Актюбинской области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2015 года № 175 "Об утверждении регламента государственной услуги в сфере недропользования" (зарегистрированное в Реестре государственной регистрации нормативных правовых актов № 4400, опубликованное 14 июля 2015 года в газетах "Ақтөбе" и "Актюбинский вестник"):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договора залога права недропользования на разведку, добычу общераспространенных полезных ископаемых", утвержденном указанным постановлением: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договора залога права недропользования на разведку, добычу общераспространенных полезных ископаемых" (далее - государственная услуга) оказывается государственным учреждением "Управление индустриально-инновационного развития Актюбинской области (далее - услугодатель).";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июля 2015 года № 245 "Об утверждении регламентов государственных услуг в сфере геологии и пользования водными ресурсами" (зарегистрированное в Реестре государственной регистрации нормативных правовых актов № 4448, опубликованное 13 августа 2015 года в газетах "Ақтөбе" и "Актюбинский вестник"):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"Заключение, регистрация и хранение контрактов на разведку, добычу общераспространенных полезных ископаемых", утвержденном указанным постановлением: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"Заключение, регистрация и хранение контрактов на разведку, добычу общераспространенных полезных ископаемых" (далее - государственная услуга) оказывается государственным учреждением "Управление индустриально-инновационного развития Актюбинской области" (далее - услугодатель).";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"Заключение, регистрация и хранение контрактов на строительство и (или) эксплуатацию подземных сооружений, не связанных с разведкой или добычей", утвержденном указанным постановлением: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"Заключение, регистрация и хранение контрактов на строительство и (или) эксплуатацию подземных сооружений, не связанных с разведкой или добычей" (далее - государственная услуга) оказывается государственным учреждением "Управление индустриально-инновационного развития Актюбинской области" (далее - услугодатель).";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утвержденном указанным постановлением: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(далее - государственная услуга) оказывается государственным учреждением "Управление индустриально-инновационного развития Актюбинской области" (далее - услугодатель).";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заключения об отсутствии или малозначительности полезных ископаемых в недрах под участком предстоящей застройки", утвержденном указанным постановлением: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- государственная услуга) оказывается государственным учреждением "Управление индустриально-инновационного развития Актюбинской области" (далее - услугодатель).";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застройку площадей залегания полезных ископаемых, а также размещение в местах их залегания подземных сооружений", утвержденном указанным постановлением: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- государственная услуга) оказывается государственным учреждением "Управление индустриально-инновационного развития Актюбинской области" (далее - услугодатель).".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индустриально-инновационного развития Актюбинской области" в установленном законодательством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Бекенова К.А.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