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0e3" w14:textId="4a69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Панфиловского районного маслихата от 16 марта 2017 года № 6-16-116 "Об утверждении Методики оценки деятельности административных государственных служащих корпуса "Б" аппарата Панфиловского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12 июня 2017 года № 6-20-137. Зарегистрировано Департаментом юстиции Алматинской области 4 июля 2017 года № 4262. Утратило силу решением Панфиловского районного маслихата Алматинской области от 13 марта 2018 года № 6-32-205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6-32-205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Панфиловский районный маслихат РЕШИЛ: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"Об утверждении Методики оценки деятельности административных государственных служащих корпуса "Б" аппарата Панфиловского районного маслихата" от 16 марта 2017 года № 6-16-116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апреля 2017 года в газете "Жаркент онири") следующие изменения и дополнение: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Панфиловского районного маслихата, утвержденной указанным решением: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Панфиловского районного маслихата Сауранбаева Махытбека Нусипбековича.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Панфиловского районного маслихата от "12"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6-20-137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Панфиловского районного маслихата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Панфиловского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