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3dc" w14:textId="a77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Кызылтобе от 13 июня 2008 года №232-А "Қызылтөбе селолық округінің әкімшілік-аумақтық құрылысына қарасты құрамдас бөліктеріне атаулар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тобе Мунайлинского района Мангистауской области от 25 января 2017 года № 13. Зарегистрировано Департаментом юстиции Мангистауской области 9 февраля 2017 года № 3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акимата Мангистауской области от 26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Мангистауской области от 26 июля 2011 года № 35/404 "Об образовании сельского округа Батыр Мунайлинского района", исполняющий обязанности акима сельского округа Кызыл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кима сельского округа Кызылтобе от 13 июня 2008 года № 232-А "Қызылтөбе селолық округінің әкімшілік-аумақтық құрылысына қарасты құрамдас бөліктеріне атаулар беру туралы" (зарегистрировано в Реестре государственной регистрации нормативных правовых актов за № 11-7-10, опубликовано в газете "Мұнайлы" от 18 июля 2008 года № 28 (31) признать утратившим сил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сельского округа Кызылтобе (Абдикадыров А.М.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н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