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eb86" w14:textId="4e8e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Саржыра Кенсайского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4 августа 2017 года № 6. Зарегистрировано Департаментом юстиции Восточно-Казахстанской области 21 августа 2017 года № 5172. Утратило силу - решением акима Кенсайского сельского округа Зайсанского района Восточно-Казахстанской области от 16 февраля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Кенсайского сельского округа Зайсанского района Восточно-Казахстанской области от 16.02.2018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 № 252 от 04 июля 2017 года аким Кенсайского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в селе Саржыра Кенсайского сельского округа в связи с возникновением бруцеллеза крупного рогатого скота.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