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0475" w14:textId="4a90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2 декабря 2017 года № 118 "Об утверждении бюджета Сарыжа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3 марта 2018 года № 140. Зарегистрировано Управлением юстиции Мартукского района Актюбинской области 2 апреля 2018 года № 3-8-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8 "Об утверждении бюджета Сарыжарского сельского округа на 2018-2020 годы" (зарегистрированное в реестре государственной регистрации нормативных правовых актов под № 5865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234" заменить цифрами "94 72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267" заменить цифрами "90 7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234" заменить цифрами "94 72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594" заменить цифрами "25 276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3 марта 2018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