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c080" w14:textId="239c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рдайского сельского округа от 2 июля 2018 года №237 "О переименовании улиц в селе Кордай Корд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дайского сельского округа Кордайского района Жамбылской области от 11 декабря 2018 года № 710. Зарегистрировано Департаментом юстиции Жамбылской области 25 декабря 2018 года № 406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орд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сельского округа от 02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улиц в селе Кордай Кордайского сельск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9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06 августа 2018 года) следующее изменение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в преамбуле на государственном языке,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ютс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рд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ха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