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0e3" w14:textId="b02d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 19/9 "О бюджете Жуантобинского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26/4. Зарегистрировано Департаментом юстиции Кызылординской области 17 июля 2018 года № 6384.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19/9 </w:t>
      </w:r>
      <w:r>
        <w:rPr>
          <w:rFonts w:ascii="Times New Roman"/>
          <w:b w:val="false"/>
          <w:i w:val="false"/>
          <w:color w:val="000000"/>
          <w:sz w:val="28"/>
        </w:rPr>
        <w:t>"О бюджете Жуантобинского сельского округа на 2018-2020 годы" (зарегистрировано в Реестре государственной регистрации нормативных правовых актов за номером 6141,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Жуантобинского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- 98 575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- 97 019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- 98 575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