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ba4b" w14:textId="d0db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14 "О бюджете Тартуг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октября 2018 года № 29/10. Зарегистрировано Департаментом юстиции Кызылординской области 23 октября 2018 года № 64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артугайского сельского округа на 2018-2020 годы" (зарегистрировано в Реестре государственной регистрации нормативных правовых актов за номером 6137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ртугай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 0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1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60 7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 0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4" октября 2018 года № 2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 19/14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