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c385" w14:textId="b1bc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17 марта 2017 года № 10/86 "Об утверждении проекта (схемы) зонирования земель, поправочных коэффициентов к базовым ставкам платы за земельные участки и земельного налога по селу Таушык"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мая 2018 года № 20/173. Зарегистрировано Департаментом юстиции Мангистауской области 12 июня 2018 года № 3640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 и на основании представления департамента юстиции Мангистауской области от 18 января 2018 года № 10-15-242,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проекта (схемы) зонирования земель, поправочных коэффициентов к базовым ставкам платы за земельные участки и земельного налога по селу Таушык" (зарегистрировано в Реестре государственной регистрации нормативных правовых актов за № 3339, опубликовано в Эталонном контрольном банке нормативных правовых актов Республики Казахстан от 26 апреля 2017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 области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Таушык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Ш.Азирбаев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градостроительства"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